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3B" w:rsidRPr="00E31678" w:rsidRDefault="00EC2D3B" w:rsidP="00EC2D3B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様式第２８号（第２９条関係）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418"/>
        <w:gridCol w:w="1992"/>
        <w:gridCol w:w="1772"/>
      </w:tblGrid>
      <w:tr w:rsidR="00EC2D3B" w:rsidRPr="00E31678" w:rsidTr="001C7528">
        <w:trPr>
          <w:trHeight w:val="3771"/>
        </w:trPr>
        <w:tc>
          <w:tcPr>
            <w:tcW w:w="8702" w:type="dxa"/>
            <w:gridSpan w:val="4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31678">
              <w:rPr>
                <w:rFonts w:ascii="ＭＳ 明朝" w:hAnsi="ＭＳ 明朝" w:hint="eastAsia"/>
                <w:sz w:val="32"/>
                <w:szCs w:val="32"/>
              </w:rPr>
              <w:t>業務内容の変更・事業の休止廃止届出書</w:t>
            </w:r>
          </w:p>
          <w:p w:rsidR="00EC2D3B" w:rsidRPr="00E31678" w:rsidRDefault="00EC2D3B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西はりま消防組合消防長　様</w:t>
            </w: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2D3B" w:rsidRPr="00E31678" w:rsidRDefault="00EC2D3B" w:rsidP="001C7528">
            <w:pPr>
              <w:ind w:firstLineChars="1950" w:firstLine="429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EC2D3B" w:rsidRPr="00E31678" w:rsidRDefault="00EC2D3B" w:rsidP="001C7528">
            <w:pPr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氏　名　　　　　　　　　　　　㊞</w:t>
            </w:r>
          </w:p>
          <w:p w:rsidR="00EC2D3B" w:rsidRPr="00E31678" w:rsidRDefault="00EC2D3B" w:rsidP="001C7528">
            <w:pPr>
              <w:ind w:right="2640" w:firstLineChars="1500" w:firstLine="330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事業内容が変更・廃止になりましたので、下記のとおり届出をいたします。</w:t>
            </w:r>
          </w:p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EC2D3B" w:rsidRPr="00E31678" w:rsidTr="001C7528">
        <w:trPr>
          <w:trHeight w:val="897"/>
        </w:trPr>
        <w:tc>
          <w:tcPr>
            <w:tcW w:w="2520" w:type="dxa"/>
            <w:vAlign w:val="center"/>
          </w:tcPr>
          <w:p w:rsidR="00EC2D3B" w:rsidRPr="00E31678" w:rsidRDefault="00EC2D3B" w:rsidP="001C75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事業所名・所在地</w:t>
            </w:r>
          </w:p>
          <w:p w:rsidR="00EC2D3B" w:rsidRPr="00E31678" w:rsidRDefault="00EC2D3B" w:rsidP="001C75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代表者の職・氏名</w:t>
            </w:r>
          </w:p>
        </w:tc>
        <w:tc>
          <w:tcPr>
            <w:tcW w:w="6182" w:type="dxa"/>
            <w:gridSpan w:val="3"/>
            <w:vAlign w:val="center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C2D3B" w:rsidRPr="00E31678" w:rsidRDefault="00EC2D3B" w:rsidP="001C752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 xml:space="preserve">℡（　　　）　　　　　　</w:t>
            </w:r>
          </w:p>
        </w:tc>
      </w:tr>
      <w:tr w:rsidR="00EC2D3B" w:rsidRPr="00E31678" w:rsidTr="001C7528">
        <w:trPr>
          <w:trHeight w:val="516"/>
        </w:trPr>
        <w:tc>
          <w:tcPr>
            <w:tcW w:w="2520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A3D">
              <w:rPr>
                <w:rFonts w:ascii="ＭＳ 明朝" w:hAnsi="ＭＳ 明朝" w:hint="eastAsia"/>
                <w:kern w:val="0"/>
                <w:sz w:val="22"/>
                <w:szCs w:val="22"/>
                <w:fitText w:val="1980" w:id="1178362114"/>
              </w:rPr>
              <w:t>認定証交付年月</w:t>
            </w:r>
            <w:r w:rsidRPr="00B52A3D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980" w:id="1178362114"/>
              </w:rPr>
              <w:t>日</w:t>
            </w:r>
          </w:p>
        </w:tc>
        <w:tc>
          <w:tcPr>
            <w:tcW w:w="2418" w:type="dxa"/>
            <w:vAlign w:val="center"/>
          </w:tcPr>
          <w:p w:rsidR="00EC2D3B" w:rsidRPr="00E31678" w:rsidRDefault="00EC2D3B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92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認定証交付番号</w:t>
            </w:r>
          </w:p>
        </w:tc>
        <w:tc>
          <w:tcPr>
            <w:tcW w:w="1772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</w:tc>
      </w:tr>
      <w:tr w:rsidR="00EC2D3B" w:rsidRPr="00E31678" w:rsidTr="001C7528">
        <w:trPr>
          <w:trHeight w:val="3597"/>
        </w:trPr>
        <w:tc>
          <w:tcPr>
            <w:tcW w:w="2520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2A3D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980" w:id="1178362115"/>
              </w:rPr>
              <w:t>届出の内</w:t>
            </w:r>
            <w:r w:rsidRPr="00B52A3D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980" w:id="1178362115"/>
              </w:rPr>
              <w:t>容</w:t>
            </w:r>
          </w:p>
        </w:tc>
        <w:tc>
          <w:tcPr>
            <w:tcW w:w="6182" w:type="dxa"/>
            <w:gridSpan w:val="3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2D3B" w:rsidRPr="00E31678" w:rsidTr="001C7528">
        <w:trPr>
          <w:trHeight w:val="397"/>
        </w:trPr>
        <w:tc>
          <w:tcPr>
            <w:tcW w:w="2520" w:type="dxa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※受　　　　付</w:t>
            </w:r>
          </w:p>
        </w:tc>
        <w:tc>
          <w:tcPr>
            <w:tcW w:w="6182" w:type="dxa"/>
            <w:gridSpan w:val="3"/>
            <w:vAlign w:val="center"/>
          </w:tcPr>
          <w:p w:rsidR="00EC2D3B" w:rsidRPr="00E31678" w:rsidRDefault="00EC2D3B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※経　　　　　　過</w:t>
            </w:r>
          </w:p>
        </w:tc>
      </w:tr>
      <w:tr w:rsidR="00EC2D3B" w:rsidRPr="00E31678" w:rsidTr="001C7528">
        <w:trPr>
          <w:trHeight w:val="1835"/>
        </w:trPr>
        <w:tc>
          <w:tcPr>
            <w:tcW w:w="2520" w:type="dxa"/>
            <w:vAlign w:val="center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2" w:type="dxa"/>
            <w:gridSpan w:val="3"/>
            <w:vAlign w:val="center"/>
          </w:tcPr>
          <w:p w:rsidR="00EC2D3B" w:rsidRPr="00E31678" w:rsidRDefault="00EC2D3B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2D3B" w:rsidRPr="00E31678" w:rsidRDefault="00EC2D3B" w:rsidP="00EC2D3B">
      <w:pPr>
        <w:ind w:left="964" w:hangingChars="438" w:hanging="964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（注意）１　事業所若しくは患者等搬送用自動車を減じたときは当該認定マーク等を返納すること。</w:t>
      </w:r>
    </w:p>
    <w:p w:rsidR="00EC2D3B" w:rsidRPr="00E31678" w:rsidRDefault="00EC2D3B" w:rsidP="00EC2D3B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 xml:space="preserve">　　 　２　※印欄は記入しないこと。</w:t>
      </w:r>
    </w:p>
    <w:p w:rsidR="00E96638" w:rsidRDefault="00E96638" w:rsidP="00EC2D3B"/>
    <w:p w:rsidR="00EC2D3B" w:rsidRDefault="00EC2D3B" w:rsidP="00EC2D3B">
      <w:bookmarkStart w:id="0" w:name="_GoBack"/>
      <w:bookmarkEnd w:id="0"/>
    </w:p>
    <w:sectPr w:rsidR="00EC2D3B" w:rsidSect="00D07C7E">
      <w:footerReference w:type="even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2A3D">
      <w:r>
        <w:separator/>
      </w:r>
    </w:p>
  </w:endnote>
  <w:endnote w:type="continuationSeparator" w:id="0">
    <w:p w:rsidR="00000000" w:rsidRDefault="00B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B52A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2A3D">
      <w:r>
        <w:separator/>
      </w:r>
    </w:p>
  </w:footnote>
  <w:footnote w:type="continuationSeparator" w:id="0">
    <w:p w:rsidR="00000000" w:rsidRDefault="00B5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130209"/>
    <w:rsid w:val="00B52A3D"/>
    <w:rsid w:val="00D07C7E"/>
    <w:rsid w:val="00E9663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2016-06-07T08:35:00Z</cp:lastPrinted>
  <dcterms:created xsi:type="dcterms:W3CDTF">2016-06-07T07:15:00Z</dcterms:created>
  <dcterms:modified xsi:type="dcterms:W3CDTF">2016-06-08T07:36:00Z</dcterms:modified>
</cp:coreProperties>
</file>